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9B7" w:rsidRPr="00455202" w:rsidRDefault="00455202" w:rsidP="0045520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Ocenianie</w:t>
      </w:r>
      <w:r w:rsidR="003539B7" w:rsidRPr="001645CD">
        <w:rPr>
          <w:b/>
          <w:sz w:val="44"/>
          <w:szCs w:val="44"/>
        </w:rPr>
        <w:t xml:space="preserve"> </w:t>
      </w:r>
      <w:r w:rsidR="001645CD" w:rsidRPr="001645CD">
        <w:rPr>
          <w:b/>
          <w:sz w:val="44"/>
          <w:szCs w:val="44"/>
        </w:rPr>
        <w:t xml:space="preserve">w klasach </w:t>
      </w:r>
      <w:r w:rsidR="00B6464C">
        <w:rPr>
          <w:b/>
          <w:sz w:val="44"/>
          <w:szCs w:val="44"/>
        </w:rPr>
        <w:t>4</w:t>
      </w:r>
      <w:bookmarkStart w:id="0" w:name="_GoBack"/>
      <w:bookmarkEnd w:id="0"/>
      <w:r w:rsidR="001645CD" w:rsidRPr="001645CD">
        <w:rPr>
          <w:b/>
          <w:sz w:val="44"/>
          <w:szCs w:val="44"/>
        </w:rPr>
        <w:t>-8</w:t>
      </w:r>
      <w:r>
        <w:rPr>
          <w:b/>
          <w:sz w:val="44"/>
          <w:szCs w:val="44"/>
        </w:rPr>
        <w:t xml:space="preserve"> w okresie zdalnego nauczania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09"/>
        <w:gridCol w:w="869"/>
        <w:gridCol w:w="5656"/>
      </w:tblGrid>
      <w:tr w:rsidR="003539B7" w:rsidRPr="00455202" w:rsidTr="001645CD">
        <w:tc>
          <w:tcPr>
            <w:tcW w:w="3114" w:type="dxa"/>
          </w:tcPr>
          <w:p w:rsidR="003539B7" w:rsidRPr="00455202" w:rsidRDefault="003539B7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Kategoria</w:t>
            </w:r>
          </w:p>
        </w:tc>
        <w:tc>
          <w:tcPr>
            <w:tcW w:w="850" w:type="dxa"/>
          </w:tcPr>
          <w:p w:rsidR="003539B7" w:rsidRPr="00455202" w:rsidRDefault="003539B7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Waga</w:t>
            </w:r>
          </w:p>
        </w:tc>
        <w:tc>
          <w:tcPr>
            <w:tcW w:w="5670" w:type="dxa"/>
          </w:tcPr>
          <w:p w:rsidR="003539B7" w:rsidRPr="00455202" w:rsidRDefault="00DA0110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Przykłady</w:t>
            </w:r>
          </w:p>
        </w:tc>
      </w:tr>
      <w:tr w:rsidR="003539B7" w:rsidRPr="00455202" w:rsidTr="001645CD">
        <w:tc>
          <w:tcPr>
            <w:tcW w:w="3114" w:type="dxa"/>
          </w:tcPr>
          <w:p w:rsidR="003539B7" w:rsidRPr="00455202" w:rsidRDefault="003539B7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Zadanie domowe</w:t>
            </w:r>
          </w:p>
        </w:tc>
        <w:tc>
          <w:tcPr>
            <w:tcW w:w="850" w:type="dxa"/>
          </w:tcPr>
          <w:p w:rsidR="003539B7" w:rsidRPr="00455202" w:rsidRDefault="003539B7" w:rsidP="001645CD">
            <w:pPr>
              <w:jc w:val="center"/>
              <w:rPr>
                <w:b/>
                <w:sz w:val="28"/>
                <w:szCs w:val="28"/>
              </w:rPr>
            </w:pPr>
            <w:r w:rsidRPr="004552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539B7" w:rsidRPr="00455202" w:rsidRDefault="00DA0110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Pr="00455202">
              <w:rPr>
                <w:sz w:val="28"/>
                <w:szCs w:val="28"/>
              </w:rPr>
              <w:t xml:space="preserve">Odesłana przez </w:t>
            </w:r>
            <w:r w:rsidR="00455202">
              <w:rPr>
                <w:sz w:val="28"/>
                <w:szCs w:val="28"/>
              </w:rPr>
              <w:t xml:space="preserve">ucznia  zadana </w:t>
            </w:r>
            <w:r w:rsidR="00455202" w:rsidRPr="00455202">
              <w:rPr>
                <w:sz w:val="28"/>
                <w:szCs w:val="28"/>
              </w:rPr>
              <w:t xml:space="preserve"> praca pisemna.</w:t>
            </w:r>
          </w:p>
          <w:p w:rsidR="00DA0110" w:rsidRPr="00455202" w:rsidRDefault="00DA0110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="001645CD" w:rsidRPr="00455202">
              <w:rPr>
                <w:rFonts w:cs="Times New Roman"/>
                <w:sz w:val="28"/>
                <w:szCs w:val="28"/>
              </w:rPr>
              <w:t xml:space="preserve"> Odesłanie filmiku</w:t>
            </w:r>
            <w:r w:rsidR="0045520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539B7" w:rsidRPr="00455202" w:rsidTr="001645CD">
        <w:tc>
          <w:tcPr>
            <w:tcW w:w="3114" w:type="dxa"/>
          </w:tcPr>
          <w:p w:rsidR="003539B7" w:rsidRPr="00455202" w:rsidRDefault="003539B7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Aktywność</w:t>
            </w:r>
          </w:p>
        </w:tc>
        <w:tc>
          <w:tcPr>
            <w:tcW w:w="850" w:type="dxa"/>
          </w:tcPr>
          <w:p w:rsidR="003539B7" w:rsidRPr="00455202" w:rsidRDefault="003539B7" w:rsidP="001645CD">
            <w:pPr>
              <w:jc w:val="center"/>
              <w:rPr>
                <w:b/>
                <w:sz w:val="28"/>
                <w:szCs w:val="28"/>
              </w:rPr>
            </w:pPr>
            <w:r w:rsidRPr="004552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539B7" w:rsidRPr="00455202" w:rsidRDefault="00DA0110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Pr="00455202">
              <w:rPr>
                <w:sz w:val="28"/>
                <w:szCs w:val="28"/>
              </w:rPr>
              <w:t xml:space="preserve"> Praca (współpraca) podczas lekcj</w:t>
            </w:r>
            <w:r w:rsidR="00890EB4" w:rsidRPr="00455202">
              <w:rPr>
                <w:sz w:val="28"/>
                <w:szCs w:val="28"/>
              </w:rPr>
              <w:t xml:space="preserve">i online, </w:t>
            </w:r>
            <w:r w:rsidR="001645CD" w:rsidRPr="00455202">
              <w:rPr>
                <w:sz w:val="28"/>
                <w:szCs w:val="28"/>
              </w:rPr>
              <w:t>na udostępnionej tablicy</w:t>
            </w:r>
            <w:r w:rsidR="00890EB4" w:rsidRPr="00455202">
              <w:rPr>
                <w:sz w:val="28"/>
                <w:szCs w:val="28"/>
              </w:rPr>
              <w:t>, aktywne włączanie się do dyskusji, częste „zgłaszanie się”</w:t>
            </w:r>
            <w:r w:rsidR="00455202">
              <w:rPr>
                <w:sz w:val="28"/>
                <w:szCs w:val="28"/>
              </w:rPr>
              <w:t xml:space="preserve"> do odpowiedzi.</w:t>
            </w:r>
          </w:p>
        </w:tc>
      </w:tr>
      <w:tr w:rsidR="001645CD" w:rsidRPr="00455202" w:rsidTr="001645CD">
        <w:tc>
          <w:tcPr>
            <w:tcW w:w="3114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Odpowiedź ustna</w:t>
            </w:r>
          </w:p>
        </w:tc>
        <w:tc>
          <w:tcPr>
            <w:tcW w:w="850" w:type="dxa"/>
          </w:tcPr>
          <w:p w:rsidR="001645CD" w:rsidRPr="00455202" w:rsidRDefault="001645CD" w:rsidP="001645CD">
            <w:pPr>
              <w:jc w:val="center"/>
              <w:rPr>
                <w:b/>
                <w:sz w:val="28"/>
                <w:szCs w:val="28"/>
              </w:rPr>
            </w:pPr>
            <w:r w:rsidRPr="0045520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Pr="00455202">
              <w:rPr>
                <w:sz w:val="28"/>
                <w:szCs w:val="28"/>
              </w:rPr>
              <w:t xml:space="preserve"> Podczas lekcji online</w:t>
            </w:r>
            <w:r w:rsidR="00455202" w:rsidRPr="00455202">
              <w:rPr>
                <w:sz w:val="28"/>
                <w:szCs w:val="28"/>
              </w:rPr>
              <w:t xml:space="preserve"> na konkretne pytania</w:t>
            </w:r>
            <w:r w:rsidR="00455202">
              <w:rPr>
                <w:sz w:val="28"/>
                <w:szCs w:val="28"/>
              </w:rPr>
              <w:t>.</w:t>
            </w:r>
          </w:p>
        </w:tc>
      </w:tr>
      <w:tr w:rsidR="001645CD" w:rsidRPr="00455202" w:rsidTr="005E5CCB">
        <w:trPr>
          <w:trHeight w:val="701"/>
        </w:trPr>
        <w:tc>
          <w:tcPr>
            <w:tcW w:w="3114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Prezentacja indywidualna</w:t>
            </w:r>
          </w:p>
        </w:tc>
        <w:tc>
          <w:tcPr>
            <w:tcW w:w="850" w:type="dxa"/>
          </w:tcPr>
          <w:p w:rsidR="001645CD" w:rsidRPr="00455202" w:rsidRDefault="001645CD" w:rsidP="001645CD">
            <w:pPr>
              <w:jc w:val="center"/>
              <w:rPr>
                <w:b/>
                <w:sz w:val="28"/>
                <w:szCs w:val="28"/>
              </w:rPr>
            </w:pPr>
            <w:r w:rsidRPr="004552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Pr="00455202">
              <w:rPr>
                <w:sz w:val="28"/>
                <w:szCs w:val="28"/>
              </w:rPr>
              <w:t xml:space="preserve"> Przygotowanie prezentacji na określony temat</w:t>
            </w:r>
            <w:r w:rsidR="00455202">
              <w:rPr>
                <w:sz w:val="28"/>
                <w:szCs w:val="28"/>
              </w:rPr>
              <w:t>.</w:t>
            </w:r>
          </w:p>
        </w:tc>
      </w:tr>
      <w:tr w:rsidR="001645CD" w:rsidRPr="00455202" w:rsidTr="001645CD">
        <w:tc>
          <w:tcPr>
            <w:tcW w:w="3114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 xml:space="preserve">Opracowanie </w:t>
            </w:r>
            <w:r w:rsidR="005E5CCB">
              <w:rPr>
                <w:sz w:val="28"/>
                <w:szCs w:val="28"/>
              </w:rPr>
              <w:t xml:space="preserve">   </w:t>
            </w:r>
            <w:r w:rsidR="00F165BE">
              <w:rPr>
                <w:sz w:val="28"/>
                <w:szCs w:val="28"/>
              </w:rPr>
              <w:t xml:space="preserve">                      </w:t>
            </w:r>
            <w:r w:rsidRPr="00455202">
              <w:rPr>
                <w:sz w:val="28"/>
                <w:szCs w:val="28"/>
              </w:rPr>
              <w:t>i wykonanie pomocy dydaktycznych</w:t>
            </w:r>
          </w:p>
        </w:tc>
        <w:tc>
          <w:tcPr>
            <w:tcW w:w="850" w:type="dxa"/>
          </w:tcPr>
          <w:p w:rsidR="001645CD" w:rsidRPr="00455202" w:rsidRDefault="001645CD" w:rsidP="001645CD">
            <w:pPr>
              <w:jc w:val="center"/>
              <w:rPr>
                <w:b/>
                <w:sz w:val="28"/>
                <w:szCs w:val="28"/>
              </w:rPr>
            </w:pPr>
            <w:r w:rsidRPr="004552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Pr="00455202">
              <w:rPr>
                <w:sz w:val="28"/>
                <w:szCs w:val="28"/>
              </w:rPr>
              <w:t xml:space="preserve"> Odesłanie zdjęcia pomocy</w:t>
            </w:r>
            <w:r w:rsidR="00455202">
              <w:rPr>
                <w:sz w:val="28"/>
                <w:szCs w:val="28"/>
              </w:rPr>
              <w:t>.</w:t>
            </w:r>
          </w:p>
        </w:tc>
      </w:tr>
      <w:tr w:rsidR="001645CD" w:rsidRPr="00455202" w:rsidTr="001645CD">
        <w:tc>
          <w:tcPr>
            <w:tcW w:w="3114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Inne</w:t>
            </w:r>
          </w:p>
        </w:tc>
        <w:tc>
          <w:tcPr>
            <w:tcW w:w="850" w:type="dxa"/>
          </w:tcPr>
          <w:p w:rsidR="001645CD" w:rsidRPr="00455202" w:rsidRDefault="001645CD" w:rsidP="001645CD">
            <w:pPr>
              <w:jc w:val="center"/>
              <w:rPr>
                <w:b/>
                <w:sz w:val="28"/>
                <w:szCs w:val="28"/>
              </w:rPr>
            </w:pPr>
            <w:r w:rsidRPr="004552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 xml:space="preserve">■ </w:t>
            </w:r>
            <w:r w:rsidRPr="00455202">
              <w:rPr>
                <w:sz w:val="28"/>
                <w:szCs w:val="28"/>
              </w:rPr>
              <w:t>Test online z lektury</w:t>
            </w:r>
          </w:p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Pr="00455202">
              <w:rPr>
                <w:sz w:val="28"/>
                <w:szCs w:val="28"/>
              </w:rPr>
              <w:t xml:space="preserve"> Test z matematyki wykonany w określonym czasie</w:t>
            </w:r>
            <w:r w:rsidR="00455202">
              <w:rPr>
                <w:sz w:val="28"/>
                <w:szCs w:val="28"/>
              </w:rPr>
              <w:t>.</w:t>
            </w:r>
          </w:p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Pr="00455202">
              <w:rPr>
                <w:sz w:val="28"/>
                <w:szCs w:val="28"/>
              </w:rPr>
              <w:t xml:space="preserve"> Inne testy online</w:t>
            </w:r>
            <w:r w:rsidR="00455202">
              <w:rPr>
                <w:sz w:val="28"/>
                <w:szCs w:val="28"/>
              </w:rPr>
              <w:t>.</w:t>
            </w:r>
          </w:p>
        </w:tc>
      </w:tr>
      <w:tr w:rsidR="001645CD" w:rsidRPr="00455202" w:rsidTr="001645CD">
        <w:tc>
          <w:tcPr>
            <w:tcW w:w="3114" w:type="dxa"/>
          </w:tcPr>
          <w:p w:rsidR="001645CD" w:rsidRPr="00455202" w:rsidRDefault="001645CD" w:rsidP="00455202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Wytwory pracy własnej ucznia na lekcji</w:t>
            </w:r>
          </w:p>
        </w:tc>
        <w:tc>
          <w:tcPr>
            <w:tcW w:w="850" w:type="dxa"/>
          </w:tcPr>
          <w:p w:rsidR="001645CD" w:rsidRPr="00455202" w:rsidRDefault="001645CD" w:rsidP="001645CD">
            <w:pPr>
              <w:jc w:val="center"/>
              <w:rPr>
                <w:b/>
                <w:sz w:val="28"/>
                <w:szCs w:val="28"/>
              </w:rPr>
            </w:pPr>
            <w:r w:rsidRPr="0045520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Pr="00455202">
              <w:rPr>
                <w:sz w:val="28"/>
                <w:szCs w:val="28"/>
              </w:rPr>
              <w:t xml:space="preserve"> Odesłanie zdjęcia (filmiku) wytworu pracy ucznia (głównie plastyka, technika</w:t>
            </w:r>
            <w:r w:rsidR="000F1756" w:rsidRPr="00455202">
              <w:rPr>
                <w:sz w:val="28"/>
                <w:szCs w:val="28"/>
              </w:rPr>
              <w:t>, informatyka</w:t>
            </w:r>
            <w:r w:rsidRPr="00455202">
              <w:rPr>
                <w:sz w:val="28"/>
                <w:szCs w:val="28"/>
              </w:rPr>
              <w:t>)</w:t>
            </w:r>
            <w:r w:rsidR="00455202">
              <w:rPr>
                <w:sz w:val="28"/>
                <w:szCs w:val="28"/>
              </w:rPr>
              <w:t>.</w:t>
            </w:r>
          </w:p>
        </w:tc>
      </w:tr>
      <w:tr w:rsidR="001645CD" w:rsidRPr="00455202" w:rsidTr="001645CD">
        <w:tc>
          <w:tcPr>
            <w:tcW w:w="3114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</w:p>
        </w:tc>
      </w:tr>
    </w:tbl>
    <w:p w:rsidR="003539B7" w:rsidRDefault="003539B7">
      <w:r>
        <w:t xml:space="preserve"> </w:t>
      </w:r>
    </w:p>
    <w:sectPr w:rsidR="00353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C0"/>
    <w:rsid w:val="000F1756"/>
    <w:rsid w:val="001645CD"/>
    <w:rsid w:val="00352678"/>
    <w:rsid w:val="003539B7"/>
    <w:rsid w:val="00455202"/>
    <w:rsid w:val="0059431C"/>
    <w:rsid w:val="005E5CCB"/>
    <w:rsid w:val="007C106C"/>
    <w:rsid w:val="00890EB4"/>
    <w:rsid w:val="00A411B5"/>
    <w:rsid w:val="00A62EBB"/>
    <w:rsid w:val="00AC2D1E"/>
    <w:rsid w:val="00B6464C"/>
    <w:rsid w:val="00DA0110"/>
    <w:rsid w:val="00E36C4F"/>
    <w:rsid w:val="00F165BE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7308"/>
  <w15:chartTrackingRefBased/>
  <w15:docId w15:val="{96659B37-30F1-408C-AC3F-45C97FE9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Alojzy Piasecki</cp:lastModifiedBy>
  <cp:revision>16</cp:revision>
  <dcterms:created xsi:type="dcterms:W3CDTF">2020-03-31T07:27:00Z</dcterms:created>
  <dcterms:modified xsi:type="dcterms:W3CDTF">2020-11-17T08:34:00Z</dcterms:modified>
</cp:coreProperties>
</file>